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69D" w:rsidRPr="004C6547" w:rsidRDefault="00C14CCF" w:rsidP="00C14CC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r w:rsidRPr="004C6547">
        <w:rPr>
          <w:rFonts w:ascii="ＭＳ ゴシック" w:eastAsia="ＭＳ ゴシック" w:hAnsi="ＭＳ ゴシック" w:hint="eastAsia"/>
          <w:kern w:val="0"/>
          <w:sz w:val="28"/>
          <w:szCs w:val="28"/>
        </w:rPr>
        <w:t>研究分野等希望調書</w:t>
      </w:r>
      <w:bookmarkEnd w:id="0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4394"/>
        <w:gridCol w:w="3112"/>
      </w:tblGrid>
      <w:tr w:rsidR="00C14CCF" w:rsidTr="0067424A">
        <w:trPr>
          <w:trHeight w:val="465"/>
        </w:trPr>
        <w:tc>
          <w:tcPr>
            <w:tcW w:w="2127" w:type="dxa"/>
          </w:tcPr>
          <w:p w:rsidR="00C14CCF" w:rsidRDefault="00C14CCF" w:rsidP="00C14CCF">
            <w:pPr>
              <w:jc w:val="center"/>
            </w:pPr>
            <w:r>
              <w:rPr>
                <w:rFonts w:hint="eastAsia"/>
              </w:rPr>
              <w:t>志願者氏名</w:t>
            </w:r>
          </w:p>
        </w:tc>
        <w:tc>
          <w:tcPr>
            <w:tcW w:w="4394" w:type="dxa"/>
          </w:tcPr>
          <w:p w:rsidR="00C14CCF" w:rsidRDefault="00C14CCF" w:rsidP="00C14CCF">
            <w:pPr>
              <w:jc w:val="center"/>
            </w:pPr>
            <w:r>
              <w:rPr>
                <w:rFonts w:hint="eastAsia"/>
              </w:rPr>
              <w:t>志望専攻・コース名</w:t>
            </w:r>
          </w:p>
        </w:tc>
        <w:tc>
          <w:tcPr>
            <w:tcW w:w="3112" w:type="dxa"/>
          </w:tcPr>
          <w:p w:rsidR="00C14CCF" w:rsidRDefault="00C14CCF" w:rsidP="00C14CCF">
            <w:pPr>
              <w:jc w:val="center"/>
            </w:pPr>
            <w:r>
              <w:rPr>
                <w:rFonts w:hint="eastAsia"/>
              </w:rPr>
              <w:t>在籍大学・学部・学科・学年</w:t>
            </w:r>
          </w:p>
        </w:tc>
      </w:tr>
      <w:tr w:rsidR="00C14CCF" w:rsidTr="0067424A">
        <w:trPr>
          <w:trHeight w:val="480"/>
        </w:trPr>
        <w:tc>
          <w:tcPr>
            <w:tcW w:w="2127" w:type="dxa"/>
          </w:tcPr>
          <w:p w:rsidR="00C14CCF" w:rsidRDefault="00C14CCF"/>
        </w:tc>
        <w:sdt>
          <w:sdtPr>
            <w:rPr>
              <w:rFonts w:hint="eastAsia"/>
            </w:rPr>
            <w:id w:val="2039927422"/>
            <w:placeholder>
              <w:docPart w:val="DefaultPlaceholder_-1854013438"/>
            </w:placeholder>
            <w:showingPlcHdr/>
            <w:dropDownList>
              <w:listItem w:value="アイテムを選択してください。"/>
              <w:listItem w:displayText="国際文化専攻" w:value="国際文化専攻"/>
              <w:listItem w:displayText="国際文化専攻・英語高度専門職業人コース" w:value="国際文化専攻・英語高度専門職業人コース"/>
              <w:listItem w:displayText="国際文化専攻・コミュニティ通訳学コース" w:value="国際文化専攻・コミュニティ通訳学コース"/>
              <w:listItem w:displayText="日本文化専攻" w:value="日本文化専攻"/>
            </w:dropDownList>
          </w:sdtPr>
          <w:sdtEndPr/>
          <w:sdtContent>
            <w:tc>
              <w:tcPr>
                <w:tcW w:w="4394" w:type="dxa"/>
                <w:vAlign w:val="center"/>
              </w:tcPr>
              <w:p w:rsidR="00C14CCF" w:rsidRDefault="0067424A" w:rsidP="0067424A">
                <w:pPr>
                  <w:jc w:val="center"/>
                </w:pPr>
                <w:r w:rsidRPr="00813A09">
                  <w:rPr>
                    <w:rStyle w:val="a3"/>
                    <w:rFonts w:hint="eastAsia"/>
                  </w:rPr>
                  <w:t>アイテムを選択してください。</w:t>
                </w:r>
              </w:p>
            </w:tc>
          </w:sdtContent>
        </w:sdt>
        <w:tc>
          <w:tcPr>
            <w:tcW w:w="3112" w:type="dxa"/>
          </w:tcPr>
          <w:p w:rsidR="00C14CCF" w:rsidRPr="0067424A" w:rsidRDefault="00C14CCF"/>
        </w:tc>
      </w:tr>
      <w:tr w:rsidR="00C14CCF" w:rsidTr="0067424A">
        <w:trPr>
          <w:trHeight w:val="505"/>
        </w:trPr>
        <w:tc>
          <w:tcPr>
            <w:tcW w:w="9633" w:type="dxa"/>
            <w:gridSpan w:val="3"/>
            <w:vAlign w:val="center"/>
          </w:tcPr>
          <w:p w:rsidR="00C14CCF" w:rsidRDefault="00C14CCF" w:rsidP="00C14CCF">
            <w:r>
              <w:rPr>
                <w:rFonts w:hint="eastAsia"/>
              </w:rPr>
              <w:t>１　この専攻を希望する理由</w:t>
            </w:r>
          </w:p>
        </w:tc>
      </w:tr>
      <w:tr w:rsidR="00C14CCF" w:rsidTr="0067424A">
        <w:trPr>
          <w:trHeight w:val="634"/>
        </w:trPr>
        <w:tc>
          <w:tcPr>
            <w:tcW w:w="9633" w:type="dxa"/>
            <w:gridSpan w:val="3"/>
          </w:tcPr>
          <w:p w:rsidR="00C14CCF" w:rsidRDefault="00C14CCF"/>
        </w:tc>
      </w:tr>
      <w:tr w:rsidR="00C14CCF" w:rsidTr="0067424A">
        <w:trPr>
          <w:trHeight w:val="634"/>
        </w:trPr>
        <w:tc>
          <w:tcPr>
            <w:tcW w:w="9633" w:type="dxa"/>
            <w:gridSpan w:val="3"/>
          </w:tcPr>
          <w:p w:rsidR="00C14CCF" w:rsidRDefault="00C14CCF"/>
        </w:tc>
      </w:tr>
      <w:tr w:rsidR="00C14CCF" w:rsidTr="0067424A">
        <w:trPr>
          <w:trHeight w:val="634"/>
        </w:trPr>
        <w:tc>
          <w:tcPr>
            <w:tcW w:w="9633" w:type="dxa"/>
            <w:gridSpan w:val="3"/>
          </w:tcPr>
          <w:p w:rsidR="00C14CCF" w:rsidRDefault="00C14CCF"/>
        </w:tc>
      </w:tr>
      <w:tr w:rsidR="00C14CCF" w:rsidTr="0067424A">
        <w:trPr>
          <w:trHeight w:val="634"/>
        </w:trPr>
        <w:tc>
          <w:tcPr>
            <w:tcW w:w="9633" w:type="dxa"/>
            <w:gridSpan w:val="3"/>
          </w:tcPr>
          <w:p w:rsidR="00C14CCF" w:rsidRDefault="00C14CCF"/>
        </w:tc>
      </w:tr>
      <w:tr w:rsidR="00C14CCF" w:rsidTr="0067424A">
        <w:trPr>
          <w:trHeight w:val="634"/>
        </w:trPr>
        <w:tc>
          <w:tcPr>
            <w:tcW w:w="9633" w:type="dxa"/>
            <w:gridSpan w:val="3"/>
          </w:tcPr>
          <w:p w:rsidR="00C14CCF" w:rsidRDefault="00C14CCF"/>
        </w:tc>
      </w:tr>
      <w:tr w:rsidR="00C14CCF" w:rsidTr="0067424A">
        <w:trPr>
          <w:trHeight w:val="634"/>
        </w:trPr>
        <w:tc>
          <w:tcPr>
            <w:tcW w:w="9633" w:type="dxa"/>
            <w:gridSpan w:val="3"/>
          </w:tcPr>
          <w:p w:rsidR="00C14CCF" w:rsidRDefault="00C14CCF"/>
        </w:tc>
      </w:tr>
      <w:tr w:rsidR="00C14CCF" w:rsidTr="0067424A">
        <w:trPr>
          <w:trHeight w:val="634"/>
        </w:trPr>
        <w:tc>
          <w:tcPr>
            <w:tcW w:w="9633" w:type="dxa"/>
            <w:gridSpan w:val="3"/>
          </w:tcPr>
          <w:p w:rsidR="00C14CCF" w:rsidRDefault="00C14CCF"/>
        </w:tc>
      </w:tr>
      <w:tr w:rsidR="00C14CCF" w:rsidTr="0067424A">
        <w:trPr>
          <w:trHeight w:val="634"/>
        </w:trPr>
        <w:tc>
          <w:tcPr>
            <w:tcW w:w="9633" w:type="dxa"/>
            <w:gridSpan w:val="3"/>
          </w:tcPr>
          <w:p w:rsidR="00C14CCF" w:rsidRDefault="00C14CCF"/>
        </w:tc>
      </w:tr>
      <w:tr w:rsidR="00C14CCF" w:rsidTr="0067424A">
        <w:trPr>
          <w:trHeight w:val="634"/>
        </w:trPr>
        <w:tc>
          <w:tcPr>
            <w:tcW w:w="9633" w:type="dxa"/>
            <w:gridSpan w:val="3"/>
          </w:tcPr>
          <w:p w:rsidR="00C14CCF" w:rsidRDefault="00C14CCF"/>
        </w:tc>
      </w:tr>
      <w:tr w:rsidR="00C14CCF" w:rsidTr="0067424A">
        <w:trPr>
          <w:trHeight w:val="561"/>
        </w:trPr>
        <w:tc>
          <w:tcPr>
            <w:tcW w:w="9633" w:type="dxa"/>
            <w:gridSpan w:val="3"/>
          </w:tcPr>
          <w:p w:rsidR="00C14CCF" w:rsidRDefault="00C14CCF" w:rsidP="00C14CCF">
            <w:pPr>
              <w:spacing w:before="113" w:line="200" w:lineRule="exact"/>
              <w:ind w:left="210" w:hangingChars="100" w:hanging="210"/>
            </w:pPr>
            <w:r>
              <w:rPr>
                <w:rFonts w:hint="eastAsia"/>
              </w:rPr>
              <w:t>２　専攻の中で希望する研究分野及びその理由（その他特に研究したい題目があれば、それについても書くこと</w:t>
            </w:r>
            <w:r w:rsidR="00940332">
              <w:rPr>
                <w:rFonts w:hint="eastAsia"/>
              </w:rPr>
              <w:t>。</w:t>
            </w:r>
            <w:r>
              <w:rPr>
                <w:rFonts w:hint="eastAsia"/>
              </w:rPr>
              <w:t>）</w:t>
            </w:r>
          </w:p>
        </w:tc>
      </w:tr>
      <w:tr w:rsidR="00C14CCF" w:rsidTr="0067424A">
        <w:trPr>
          <w:trHeight w:val="634"/>
        </w:trPr>
        <w:tc>
          <w:tcPr>
            <w:tcW w:w="9633" w:type="dxa"/>
            <w:gridSpan w:val="3"/>
          </w:tcPr>
          <w:p w:rsidR="00C14CCF" w:rsidRDefault="00C14CCF"/>
        </w:tc>
      </w:tr>
      <w:tr w:rsidR="00C14CCF" w:rsidTr="0067424A">
        <w:trPr>
          <w:trHeight w:val="634"/>
        </w:trPr>
        <w:tc>
          <w:tcPr>
            <w:tcW w:w="9633" w:type="dxa"/>
            <w:gridSpan w:val="3"/>
          </w:tcPr>
          <w:p w:rsidR="00C14CCF" w:rsidRDefault="00C14CCF"/>
        </w:tc>
      </w:tr>
      <w:tr w:rsidR="00C14CCF" w:rsidTr="0067424A">
        <w:trPr>
          <w:trHeight w:val="634"/>
        </w:trPr>
        <w:tc>
          <w:tcPr>
            <w:tcW w:w="9633" w:type="dxa"/>
            <w:gridSpan w:val="3"/>
          </w:tcPr>
          <w:p w:rsidR="00C14CCF" w:rsidRDefault="00C14CCF"/>
        </w:tc>
      </w:tr>
      <w:tr w:rsidR="00C14CCF" w:rsidTr="0067424A">
        <w:trPr>
          <w:trHeight w:val="634"/>
        </w:trPr>
        <w:tc>
          <w:tcPr>
            <w:tcW w:w="9633" w:type="dxa"/>
            <w:gridSpan w:val="3"/>
          </w:tcPr>
          <w:p w:rsidR="00C14CCF" w:rsidRDefault="00C14CCF"/>
        </w:tc>
      </w:tr>
      <w:tr w:rsidR="00C14CCF" w:rsidTr="0067424A">
        <w:trPr>
          <w:trHeight w:val="634"/>
        </w:trPr>
        <w:tc>
          <w:tcPr>
            <w:tcW w:w="9633" w:type="dxa"/>
            <w:gridSpan w:val="3"/>
          </w:tcPr>
          <w:p w:rsidR="00C14CCF" w:rsidRDefault="00C14CCF"/>
        </w:tc>
      </w:tr>
      <w:tr w:rsidR="00C14CCF" w:rsidTr="0067424A">
        <w:trPr>
          <w:trHeight w:val="634"/>
        </w:trPr>
        <w:tc>
          <w:tcPr>
            <w:tcW w:w="9633" w:type="dxa"/>
            <w:gridSpan w:val="3"/>
          </w:tcPr>
          <w:p w:rsidR="00C14CCF" w:rsidRDefault="00C14CCF"/>
        </w:tc>
      </w:tr>
      <w:tr w:rsidR="00C14CCF" w:rsidTr="0067424A">
        <w:trPr>
          <w:trHeight w:val="634"/>
        </w:trPr>
        <w:tc>
          <w:tcPr>
            <w:tcW w:w="9633" w:type="dxa"/>
            <w:gridSpan w:val="3"/>
          </w:tcPr>
          <w:p w:rsidR="00C14CCF" w:rsidRDefault="00C14CCF"/>
        </w:tc>
      </w:tr>
      <w:tr w:rsidR="00C14CCF" w:rsidTr="0067424A">
        <w:trPr>
          <w:trHeight w:val="634"/>
        </w:trPr>
        <w:tc>
          <w:tcPr>
            <w:tcW w:w="9633" w:type="dxa"/>
            <w:gridSpan w:val="3"/>
          </w:tcPr>
          <w:p w:rsidR="00C14CCF" w:rsidRDefault="00C14CCF"/>
        </w:tc>
      </w:tr>
      <w:tr w:rsidR="00C14CCF" w:rsidTr="0067424A">
        <w:trPr>
          <w:trHeight w:val="634"/>
        </w:trPr>
        <w:tc>
          <w:tcPr>
            <w:tcW w:w="9633" w:type="dxa"/>
            <w:gridSpan w:val="3"/>
          </w:tcPr>
          <w:p w:rsidR="00C14CCF" w:rsidRDefault="00C14CCF"/>
        </w:tc>
      </w:tr>
    </w:tbl>
    <w:p w:rsidR="00C14CCF" w:rsidRDefault="00C14CCF">
      <w:r>
        <w:rPr>
          <w:rFonts w:hint="eastAsia"/>
        </w:rPr>
        <w:t xml:space="preserve">　※紙面の許す限り詳しく記入すること。</w:t>
      </w:r>
    </w:p>
    <w:sectPr w:rsidR="00C14CCF" w:rsidSect="00A925A2">
      <w:pgSz w:w="11906" w:h="16838" w:code="9"/>
      <w:pgMar w:top="1134" w:right="1134" w:bottom="1134" w:left="1134" w:header="851" w:footer="992" w:gutter="0"/>
      <w:cols w:space="425"/>
      <w:docGrid w:type="linesAndChars" w:linePitch="4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8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5A2"/>
    <w:rsid w:val="004C6547"/>
    <w:rsid w:val="0067424A"/>
    <w:rsid w:val="00823348"/>
    <w:rsid w:val="00940332"/>
    <w:rsid w:val="00A925A2"/>
    <w:rsid w:val="00C14CCF"/>
    <w:rsid w:val="00DE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B5319E-DF4A-4207-B467-4F98D19D7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742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C588343-9457-493E-9F46-E6B9DCECC346}"/>
      </w:docPartPr>
      <w:docPartBody>
        <w:p w:rsidR="003F3071" w:rsidRDefault="00776E2D">
          <w:r w:rsidRPr="00813A09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E2D"/>
    <w:rsid w:val="003F3071"/>
    <w:rsid w:val="0077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76E2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研究分野等希望調書</vt:lpstr>
      <vt:lpstr>研究分野等希望調書</vt:lpstr>
    </vt:vector>
  </TitlesOfParts>
  <Company> 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研究分野等希望調書</dc:title>
  <dc:subject/>
  <dc:creator>oa</dc:creator>
  <cp:keywords/>
  <dc:description/>
  <cp:lastModifiedBy>水間　彩乃</cp:lastModifiedBy>
  <cp:revision>3</cp:revision>
  <dcterms:created xsi:type="dcterms:W3CDTF">2025-04-24T23:31:00Z</dcterms:created>
  <dcterms:modified xsi:type="dcterms:W3CDTF">2025-04-24T23:43:00Z</dcterms:modified>
</cp:coreProperties>
</file>